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83C6" w14:textId="77777777" w:rsidR="00343A23" w:rsidRDefault="00000000">
      <w:pPr>
        <w:pBdr>
          <w:top w:val="nil"/>
          <w:left w:val="nil"/>
          <w:bottom w:val="nil"/>
          <w:right w:val="nil"/>
          <w:between w:val="nil"/>
        </w:pBdr>
        <w:ind w:left="301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E546B08" wp14:editId="779ACF58">
            <wp:extent cx="1771650" cy="850392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5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DC637A" w14:textId="266E1898" w:rsidR="00A31F1B" w:rsidRDefault="00000000" w:rsidP="00A31F1B">
      <w:pPr>
        <w:pStyle w:val="Title"/>
        <w:spacing w:line="520" w:lineRule="auto"/>
      </w:pPr>
      <w:r>
        <w:t>Meeting Book-American Classical Academy Rutherford Board of Directors Meeting Agenda – June 19, 2025</w:t>
      </w:r>
    </w:p>
    <w:p w14:paraId="173ED4DD" w14:textId="71A3DDA4" w:rsidR="00A31F1B" w:rsidRPr="00A31F1B" w:rsidRDefault="00A31F1B" w:rsidP="00A31F1B">
      <w:pPr>
        <w:pStyle w:val="Title"/>
        <w:spacing w:line="520" w:lineRule="auto"/>
        <w:rPr>
          <w:sz w:val="20"/>
          <w:szCs w:val="20"/>
        </w:rPr>
      </w:pPr>
      <w:r w:rsidRPr="00A31F1B">
        <w:rPr>
          <w:sz w:val="20"/>
          <w:szCs w:val="20"/>
        </w:rPr>
        <w:t>The meeting is held virtually</w:t>
      </w:r>
      <w:r>
        <w:rPr>
          <w:sz w:val="20"/>
          <w:szCs w:val="20"/>
        </w:rPr>
        <w:t xml:space="preserve"> </w:t>
      </w:r>
      <w:r w:rsidRPr="00A31F1B">
        <w:rPr>
          <w:sz w:val="20"/>
          <w:szCs w:val="20"/>
        </w:rPr>
        <w:t xml:space="preserve">via a Microsoft Teams Connection accessible: </w:t>
      </w:r>
      <w:hyperlink r:id="rId7" w:history="1">
        <w:r w:rsidRPr="00A31F1B">
          <w:rPr>
            <w:rStyle w:val="Hyperlink"/>
            <w:sz w:val="20"/>
            <w:szCs w:val="20"/>
          </w:rPr>
          <w:t>he</w:t>
        </w:r>
        <w:r w:rsidRPr="00A31F1B">
          <w:rPr>
            <w:rStyle w:val="Hyperlink"/>
            <w:sz w:val="20"/>
            <w:szCs w:val="20"/>
          </w:rPr>
          <w:t>r</w:t>
        </w:r>
        <w:r w:rsidRPr="00A31F1B">
          <w:rPr>
            <w:rStyle w:val="Hyperlink"/>
            <w:sz w:val="20"/>
            <w:szCs w:val="20"/>
          </w:rPr>
          <w:t>e</w:t>
        </w:r>
      </w:hyperlink>
      <w:r w:rsidRPr="00A31F1B">
        <w:rPr>
          <w:sz w:val="20"/>
          <w:szCs w:val="20"/>
        </w:rPr>
        <w:t xml:space="preserve">  </w:t>
      </w:r>
      <w:r w:rsidR="00000000" w:rsidRPr="00A31F1B">
        <w:rPr>
          <w:sz w:val="20"/>
          <w:szCs w:val="20"/>
        </w:rPr>
        <w:tab/>
      </w:r>
    </w:p>
    <w:p w14:paraId="785E175A" w14:textId="5A5202B6" w:rsidR="00343A23" w:rsidRDefault="00000000" w:rsidP="00A31F1B">
      <w:pPr>
        <w:pStyle w:val="Title"/>
        <w:spacing w:line="520" w:lineRule="auto"/>
        <w:ind w:left="0" w:right="-20" w:hanging="1"/>
        <w:rPr>
          <w:b w:val="0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Call to Order: Tricia Stickel, Board President</w:t>
      </w:r>
    </w:p>
    <w:p w14:paraId="4CB2E2B0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  <w:sz w:val="16"/>
          <w:szCs w:val="16"/>
        </w:rPr>
      </w:pPr>
    </w:p>
    <w:p w14:paraId="05AF51AF" w14:textId="77777777" w:rsidR="00343A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before="1"/>
        <w:ind w:left="654" w:hanging="192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Attendance and Introductions</w:t>
      </w:r>
    </w:p>
    <w:p w14:paraId="31DD4E96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  <w:sz w:val="16"/>
          <w:szCs w:val="16"/>
        </w:rPr>
      </w:pPr>
    </w:p>
    <w:p w14:paraId="121CAA2F" w14:textId="77777777" w:rsidR="00343A2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5"/>
        </w:tabs>
        <w:ind w:left="1105" w:hanging="20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Meeting Attendance</w:t>
      </w:r>
    </w:p>
    <w:p w14:paraId="70B990CF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6"/>
          <w:szCs w:val="16"/>
        </w:rPr>
      </w:pPr>
    </w:p>
    <w:p w14:paraId="19F536D5" w14:textId="77777777" w:rsidR="00343A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8" w:hanging="247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Reading of the School Mission Statement</w:t>
      </w:r>
    </w:p>
    <w:p w14:paraId="6F4556ED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  <w:sz w:val="16"/>
          <w:szCs w:val="16"/>
        </w:rPr>
      </w:pPr>
    </w:p>
    <w:p w14:paraId="5224C239" w14:textId="77777777" w:rsidR="00343A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/>
        <w:ind w:left="720" w:hanging="270"/>
        <w:rPr>
          <w:i/>
          <w:color w:val="494B51"/>
          <w:sz w:val="16"/>
          <w:szCs w:val="16"/>
          <w:shd w:val="clear" w:color="auto" w:fill="F3F5F5"/>
        </w:rPr>
      </w:pPr>
      <w:r>
        <w:rPr>
          <w:b/>
          <w:color w:val="000000"/>
          <w:sz w:val="16"/>
          <w:szCs w:val="16"/>
        </w:rPr>
        <w:t xml:space="preserve">School Mission Statement: </w:t>
      </w:r>
      <w:r>
        <w:rPr>
          <w:i/>
          <w:color w:val="494B51"/>
          <w:sz w:val="16"/>
          <w:szCs w:val="16"/>
          <w:shd w:val="clear" w:color="auto" w:fill="F3F5F5"/>
        </w:rPr>
        <w:t>The mission of American Classical Academy Rutherford is to train the minds and develop character in students through a content-rich Classical Education in the liberal arts and sciences utilizing instruction in the principles of moral practices and civic virtue.</w:t>
      </w:r>
    </w:p>
    <w:p w14:paraId="673BF5C6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156"/>
        <w:ind w:left="600"/>
        <w:rPr>
          <w:i/>
          <w:color w:val="494B51"/>
          <w:sz w:val="16"/>
          <w:szCs w:val="16"/>
          <w:shd w:val="clear" w:color="auto" w:fill="F3F5F5"/>
        </w:rPr>
      </w:pPr>
    </w:p>
    <w:p w14:paraId="02508A72" w14:textId="77777777" w:rsidR="00343A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ind w:left="719" w:hanging="25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Public Comment</w:t>
      </w:r>
    </w:p>
    <w:p w14:paraId="66DBDEE6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  <w:sz w:val="16"/>
          <w:szCs w:val="16"/>
        </w:rPr>
      </w:pPr>
    </w:p>
    <w:p w14:paraId="1C031332" w14:textId="77777777" w:rsidR="00343A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4"/>
        </w:tabs>
        <w:ind w:left="664" w:hanging="202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Approval Agenda and Minutes</w:t>
      </w:r>
    </w:p>
    <w:p w14:paraId="3D043663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6"/>
          <w:szCs w:val="16"/>
        </w:rPr>
      </w:pPr>
    </w:p>
    <w:p w14:paraId="65A749E8" w14:textId="77777777" w:rsidR="00343A2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left="1514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Approval of Agenda</w:t>
      </w:r>
    </w:p>
    <w:p w14:paraId="5DCB303B" w14:textId="77777777" w:rsidR="00343A2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left="1514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Approval of May 15, </w:t>
      </w:r>
      <w:proofErr w:type="gramStart"/>
      <w:r>
        <w:rPr>
          <w:color w:val="000000"/>
          <w:sz w:val="16"/>
          <w:szCs w:val="16"/>
        </w:rPr>
        <w:t>2025</w:t>
      </w:r>
      <w:proofErr w:type="gramEnd"/>
      <w:r>
        <w:rPr>
          <w:color w:val="000000"/>
          <w:sz w:val="16"/>
          <w:szCs w:val="16"/>
        </w:rPr>
        <w:t xml:space="preserve"> Minutes</w:t>
      </w:r>
    </w:p>
    <w:p w14:paraId="5706374D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6"/>
          <w:szCs w:val="16"/>
        </w:rPr>
      </w:pPr>
    </w:p>
    <w:p w14:paraId="24846615" w14:textId="77777777" w:rsidR="00343A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ind w:left="719" w:hanging="25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Reports and Resolutions</w:t>
      </w:r>
    </w:p>
    <w:p w14:paraId="064CF6B2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  <w:sz w:val="16"/>
          <w:szCs w:val="16"/>
        </w:rPr>
      </w:pPr>
    </w:p>
    <w:p w14:paraId="51A0AD94" w14:textId="77777777" w:rsidR="00343A2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5"/>
        </w:tabs>
        <w:ind w:left="1105" w:hanging="20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All Resolutions and Reports</w:t>
      </w:r>
    </w:p>
    <w:p w14:paraId="1C2FF955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6"/>
          <w:szCs w:val="16"/>
        </w:rPr>
      </w:pPr>
    </w:p>
    <w:p w14:paraId="777D014D" w14:textId="77777777" w:rsidR="00343A2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left="1514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Board Chair Report</w:t>
      </w:r>
    </w:p>
    <w:p w14:paraId="11A7D57F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6"/>
          <w:szCs w:val="16"/>
        </w:rPr>
      </w:pPr>
    </w:p>
    <w:p w14:paraId="6EB6199D" w14:textId="77777777" w:rsidR="00343A2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2"/>
        </w:tabs>
        <w:spacing w:before="1"/>
        <w:ind w:left="1942" w:hanging="15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Update on Continuing Education Requirement for the Board</w:t>
      </w:r>
    </w:p>
    <w:p w14:paraId="5B0189E1" w14:textId="77777777" w:rsidR="00343A2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ind w:left="1951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Approval of Justin Greer, Parent Board Member </w:t>
      </w:r>
    </w:p>
    <w:p w14:paraId="65136184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ind w:left="1943"/>
        <w:rPr>
          <w:sz w:val="16"/>
          <w:szCs w:val="16"/>
        </w:rPr>
      </w:pPr>
    </w:p>
    <w:p w14:paraId="3390EA8F" w14:textId="77777777" w:rsidR="00343A2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left="1514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Approval of Policies – Absenteeism Policy, Anti-Bullying Policy</w:t>
      </w:r>
    </w:p>
    <w:p w14:paraId="59832F1D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left="1514"/>
        <w:rPr>
          <w:color w:val="000000"/>
          <w:sz w:val="16"/>
          <w:szCs w:val="16"/>
        </w:rPr>
      </w:pPr>
    </w:p>
    <w:p w14:paraId="18B34A19" w14:textId="77777777" w:rsidR="00343A2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left="1514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Financial Reports</w:t>
      </w:r>
    </w:p>
    <w:p w14:paraId="312E5D67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  <w:sz w:val="16"/>
          <w:szCs w:val="16"/>
        </w:rPr>
      </w:pPr>
    </w:p>
    <w:p w14:paraId="5AC1F45C" w14:textId="77777777" w:rsidR="00343A2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42"/>
        </w:tabs>
        <w:ind w:left="1942" w:hanging="15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Review of May Financials and Cash Flow Discussion </w:t>
      </w:r>
    </w:p>
    <w:p w14:paraId="5DC8533F" w14:textId="77777777" w:rsidR="00343A2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ind w:left="1951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Budgeting Procedures</w:t>
      </w:r>
    </w:p>
    <w:p w14:paraId="692E9251" w14:textId="77777777" w:rsidR="00343A2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ind w:left="1951" w:hanging="16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Update </w:t>
      </w:r>
      <w:proofErr w:type="gramStart"/>
      <w:r>
        <w:rPr>
          <w:color w:val="000000"/>
          <w:sz w:val="16"/>
          <w:szCs w:val="16"/>
        </w:rPr>
        <w:t>on Line</w:t>
      </w:r>
      <w:proofErr w:type="gramEnd"/>
      <w:r>
        <w:rPr>
          <w:color w:val="000000"/>
          <w:sz w:val="16"/>
          <w:szCs w:val="16"/>
        </w:rPr>
        <w:t xml:space="preserve"> of Credit</w:t>
      </w:r>
    </w:p>
    <w:p w14:paraId="3AB025FC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rPr>
          <w:sz w:val="16"/>
          <w:szCs w:val="16"/>
        </w:rPr>
      </w:pPr>
    </w:p>
    <w:p w14:paraId="12AE185B" w14:textId="77777777" w:rsidR="00343A23" w:rsidRDefault="00000000">
      <w:pPr>
        <w:numPr>
          <w:ilvl w:val="2"/>
          <w:numId w:val="1"/>
        </w:numPr>
        <w:tabs>
          <w:tab w:val="left" w:pos="1514"/>
        </w:tabs>
        <w:ind w:left="1514" w:hanging="165"/>
      </w:pPr>
      <w:r>
        <w:rPr>
          <w:sz w:val="16"/>
          <w:szCs w:val="16"/>
        </w:rPr>
        <w:t>State of the School - Phillip Schwenk</w:t>
      </w:r>
    </w:p>
    <w:p w14:paraId="3BE90C70" w14:textId="77777777" w:rsidR="00343A23" w:rsidRDefault="00343A23">
      <w:pPr>
        <w:spacing w:before="22"/>
        <w:rPr>
          <w:sz w:val="16"/>
          <w:szCs w:val="16"/>
        </w:rPr>
      </w:pPr>
    </w:p>
    <w:p w14:paraId="768EF30F" w14:textId="77777777" w:rsidR="00343A23" w:rsidRDefault="00000000">
      <w:pPr>
        <w:numPr>
          <w:ilvl w:val="3"/>
          <w:numId w:val="1"/>
        </w:numPr>
        <w:tabs>
          <w:tab w:val="left" w:pos="2160"/>
        </w:tabs>
        <w:ind w:left="1942" w:hanging="156"/>
      </w:pPr>
      <w:r>
        <w:rPr>
          <w:sz w:val="16"/>
          <w:szCs w:val="16"/>
        </w:rPr>
        <w:t>ACAR HOS Report 2025-06.docx</w:t>
      </w:r>
    </w:p>
    <w:p w14:paraId="650F8680" w14:textId="367ADBA8" w:rsidR="00343A23" w:rsidRDefault="00000000">
      <w:pPr>
        <w:numPr>
          <w:ilvl w:val="3"/>
          <w:numId w:val="1"/>
        </w:numPr>
        <w:tabs>
          <w:tab w:val="left" w:pos="2160"/>
        </w:tabs>
        <w:ind w:left="1951" w:hanging="165"/>
      </w:pPr>
      <w:r>
        <w:rPr>
          <w:sz w:val="16"/>
          <w:szCs w:val="16"/>
        </w:rPr>
        <w:t>ACAR A&amp;C Board Update and Contracts 2025-06.docx</w:t>
      </w:r>
    </w:p>
    <w:p w14:paraId="1FA7C6AD" w14:textId="77777777" w:rsidR="00343A23" w:rsidRDefault="00343A23">
      <w:pPr>
        <w:tabs>
          <w:tab w:val="left" w:pos="2160"/>
        </w:tabs>
        <w:ind w:left="1942" w:hanging="165"/>
        <w:rPr>
          <w:sz w:val="16"/>
          <w:szCs w:val="16"/>
        </w:rPr>
      </w:pPr>
    </w:p>
    <w:p w14:paraId="027D9D17" w14:textId="77777777" w:rsidR="00343A23" w:rsidRDefault="00000000">
      <w:pPr>
        <w:numPr>
          <w:ilvl w:val="0"/>
          <w:numId w:val="1"/>
        </w:numPr>
        <w:tabs>
          <w:tab w:val="left" w:pos="828"/>
        </w:tabs>
        <w:spacing w:before="1"/>
        <w:ind w:left="828" w:hanging="367"/>
      </w:pPr>
      <w:r>
        <w:rPr>
          <w:b/>
          <w:sz w:val="16"/>
          <w:szCs w:val="16"/>
        </w:rPr>
        <w:t>Reminder of Next Meeting - July 17, 2025</w:t>
      </w:r>
    </w:p>
    <w:p w14:paraId="28001E59" w14:textId="77777777" w:rsidR="00343A23" w:rsidRDefault="00343A23">
      <w:pPr>
        <w:spacing w:before="22"/>
        <w:rPr>
          <w:b/>
          <w:sz w:val="16"/>
          <w:szCs w:val="16"/>
        </w:rPr>
      </w:pPr>
    </w:p>
    <w:p w14:paraId="27990F82" w14:textId="77777777" w:rsidR="00343A23" w:rsidRDefault="00000000">
      <w:pPr>
        <w:numPr>
          <w:ilvl w:val="0"/>
          <w:numId w:val="1"/>
        </w:numPr>
        <w:tabs>
          <w:tab w:val="left" w:pos="719"/>
        </w:tabs>
        <w:ind w:left="719" w:hanging="258"/>
      </w:pPr>
      <w:r>
        <w:rPr>
          <w:b/>
          <w:sz w:val="16"/>
          <w:szCs w:val="16"/>
        </w:rPr>
        <w:t>Adjournment: Tricia Stickel, Board President</w:t>
      </w:r>
    </w:p>
    <w:p w14:paraId="35F4AA2C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rPr>
          <w:sz w:val="16"/>
          <w:szCs w:val="16"/>
        </w:rPr>
      </w:pPr>
    </w:p>
    <w:p w14:paraId="06311974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tabs>
          <w:tab w:val="left" w:pos="1951"/>
        </w:tabs>
        <w:rPr>
          <w:sz w:val="16"/>
          <w:szCs w:val="16"/>
        </w:rPr>
      </w:pPr>
    </w:p>
    <w:p w14:paraId="24AA24D9" w14:textId="77777777" w:rsidR="00343A23" w:rsidRDefault="00343A23">
      <w:p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rPr>
          <w:b/>
          <w:color w:val="000000"/>
          <w:sz w:val="16"/>
          <w:szCs w:val="16"/>
        </w:rPr>
      </w:pPr>
    </w:p>
    <w:sectPr w:rsidR="00343A23">
      <w:pgSz w:w="12240" w:h="15840"/>
      <w:pgMar w:top="810" w:right="1720" w:bottom="280" w:left="1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62510"/>
    <w:multiLevelType w:val="multilevel"/>
    <w:tmpl w:val="0DFE0940"/>
    <w:lvl w:ilvl="0">
      <w:start w:val="1"/>
      <w:numFmt w:val="decimal"/>
      <w:lvlText w:val="%1."/>
      <w:lvlJc w:val="left"/>
      <w:pPr>
        <w:ind w:left="600" w:hanging="140"/>
      </w:pPr>
      <w:rPr>
        <w:rFonts w:ascii="Times New Roman" w:eastAsia="Times New Roman" w:hAnsi="Times New Roman" w:cs="Times New Roman"/>
        <w:b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107" w:hanging="205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2">
      <w:start w:val="1"/>
      <w:numFmt w:val="lowerRoman"/>
      <w:lvlText w:val="%3."/>
      <w:lvlJc w:val="right"/>
      <w:pPr>
        <w:ind w:left="1515" w:hanging="168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943" w:hanging="158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numFmt w:val="lowerLetter"/>
      <w:lvlText w:val="%5."/>
      <w:lvlJc w:val="left"/>
      <w:pPr>
        <w:ind w:left="2920" w:hanging="158"/>
      </w:pPr>
    </w:lvl>
    <w:lvl w:ilvl="5">
      <w:numFmt w:val="lowerRoman"/>
      <w:lvlText w:val="%6."/>
      <w:lvlJc w:val="right"/>
      <w:pPr>
        <w:ind w:left="3900" w:hanging="158"/>
      </w:pPr>
    </w:lvl>
    <w:lvl w:ilvl="6">
      <w:numFmt w:val="decimal"/>
      <w:lvlText w:val="%7."/>
      <w:lvlJc w:val="left"/>
      <w:pPr>
        <w:ind w:left="4880" w:hanging="158"/>
      </w:pPr>
    </w:lvl>
    <w:lvl w:ilvl="7">
      <w:numFmt w:val="lowerLetter"/>
      <w:lvlText w:val="%8."/>
      <w:lvlJc w:val="left"/>
      <w:pPr>
        <w:ind w:left="5860" w:hanging="158"/>
      </w:pPr>
    </w:lvl>
    <w:lvl w:ilvl="8">
      <w:numFmt w:val="lowerRoman"/>
      <w:lvlText w:val="%9."/>
      <w:lvlJc w:val="right"/>
      <w:pPr>
        <w:ind w:left="6840" w:hanging="158"/>
      </w:pPr>
    </w:lvl>
  </w:abstractNum>
  <w:num w:numId="1" w16cid:durableId="142071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23"/>
    <w:rsid w:val="00343A23"/>
    <w:rsid w:val="005C399E"/>
    <w:rsid w:val="00A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02FAB"/>
  <w15:docId w15:val="{8F49109E-F118-2345-8D90-7F052AD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38"/>
      <w:ind w:left="3331" w:right="618" w:hanging="2722"/>
    </w:pPr>
    <w:rPr>
      <w:b/>
      <w:bCs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942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31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dl/launcher/launcher.html?url=%2F_%23%2Fl%2Fmeetup-join%2F19%3Ameeting_NjUwNjNlMmUtNzgyNi00ZDE3LTg0MzQtNzQ1NzQwZWVlMDRm%40thread.v2%2F0%3Fcontext%3D%257b%2522Tid%2522%253a%2522bebbc48f-a5db-454d-a694-22563f1a0987%2522%252c%2522Oid%2522%253a%2522f9220554-588d-47ce-b2a3-b354afa874a1%2522%257d%26anon%3Dtrue&amp;type=meetup-join&amp;deeplinkId=2e909395-bdc1-4c28-bf2c-d12a601f09d6&amp;directDl=true&amp;msLaunch=true&amp;enableMobilePage=true&amp;suppressPrompt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km/Xthes4IBeIh4tWJeeR8FtA==">CgMxLjA4AHIhMVhCNm9MN0lGUElzWTRYalJWV2k3WEo3U3A2WDBoajVo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 Adkins</cp:lastModifiedBy>
  <cp:revision>2</cp:revision>
  <dcterms:created xsi:type="dcterms:W3CDTF">2025-06-16T05:29:00Z</dcterms:created>
  <dcterms:modified xsi:type="dcterms:W3CDTF">2025-06-16T16:07:00Z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2025-05-12T00:00:00Z</vt:filetime>
  </property>
</Properties>
</file>